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CAD9" w14:textId="77777777" w:rsidR="0063499B" w:rsidRPr="000E187E" w:rsidRDefault="0063499B" w:rsidP="00A84D91">
      <w:pPr>
        <w:spacing w:after="0" w:line="360" w:lineRule="auto"/>
        <w:jc w:val="center"/>
        <w:rPr>
          <w:b/>
          <w:bCs/>
        </w:rPr>
      </w:pPr>
      <w:r w:rsidRPr="000E187E">
        <w:rPr>
          <w:b/>
          <w:bCs/>
        </w:rPr>
        <w:t>T.C.</w:t>
      </w:r>
    </w:p>
    <w:p w14:paraId="4DE8D474" w14:textId="77777777" w:rsidR="0063499B" w:rsidRPr="000E187E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0E187E">
        <w:rPr>
          <w:rFonts w:ascii="Cambria" w:hAnsi="Cambria"/>
          <w:b/>
          <w:bCs/>
        </w:rPr>
        <w:t>OSMANİYE KORKUT ATA ÜNİVERSİTESİ</w:t>
      </w:r>
    </w:p>
    <w:p w14:paraId="782B3616" w14:textId="4FA49C5B" w:rsidR="0063499B" w:rsidRPr="000E187E" w:rsidRDefault="00857DB6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0E187E">
        <w:rPr>
          <w:rFonts w:ascii="Cambria" w:hAnsi="Cambria"/>
          <w:b/>
          <w:bCs/>
        </w:rPr>
        <w:t>Lisansüstü Eğitim Enstitüsü</w:t>
      </w:r>
    </w:p>
    <w:p w14:paraId="2CC6E2EE" w14:textId="2BFFD61C" w:rsidR="0063499B" w:rsidRPr="000E187E" w:rsidRDefault="00B326F4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0E187E">
        <w:rPr>
          <w:rFonts w:ascii="Cambria" w:hAnsi="Cambria"/>
          <w:b/>
          <w:bCs/>
        </w:rPr>
        <w:t>2025-2026</w:t>
      </w:r>
      <w:r w:rsidR="0063499B" w:rsidRPr="000E187E">
        <w:rPr>
          <w:rFonts w:ascii="Cambria" w:hAnsi="Cambria"/>
          <w:b/>
          <w:bCs/>
        </w:rPr>
        <w:t xml:space="preserve"> E</w:t>
      </w:r>
      <w:r w:rsidR="00121A77" w:rsidRPr="000E187E">
        <w:rPr>
          <w:rFonts w:ascii="Cambria" w:hAnsi="Cambria"/>
          <w:b/>
          <w:bCs/>
        </w:rPr>
        <w:t>ğitim</w:t>
      </w:r>
      <w:r w:rsidR="003F2F12" w:rsidRPr="000E187E">
        <w:rPr>
          <w:rFonts w:ascii="Cambria" w:hAnsi="Cambria"/>
          <w:b/>
          <w:bCs/>
        </w:rPr>
        <w:t>-Öğretim Yılı</w:t>
      </w:r>
      <w:r w:rsidR="0063499B" w:rsidRPr="000E187E">
        <w:rPr>
          <w:rFonts w:ascii="Cambria" w:hAnsi="Cambria"/>
          <w:b/>
          <w:bCs/>
        </w:rPr>
        <w:t xml:space="preserve"> </w:t>
      </w:r>
      <w:r w:rsidR="00857DB6" w:rsidRPr="000E187E">
        <w:rPr>
          <w:rFonts w:ascii="Cambria" w:hAnsi="Cambria"/>
          <w:b/>
          <w:bCs/>
        </w:rPr>
        <w:t xml:space="preserve">Güz </w:t>
      </w:r>
      <w:r w:rsidR="0063499B" w:rsidRPr="000E187E">
        <w:rPr>
          <w:rFonts w:ascii="Cambria" w:hAnsi="Cambria"/>
          <w:b/>
          <w:bCs/>
        </w:rPr>
        <w:t>Y</w:t>
      </w:r>
      <w:r w:rsidR="003F2F12" w:rsidRPr="000E187E">
        <w:rPr>
          <w:rFonts w:ascii="Cambria" w:hAnsi="Cambria"/>
          <w:b/>
          <w:bCs/>
        </w:rPr>
        <w:t>arıyılı</w:t>
      </w:r>
      <w:r w:rsidR="0063499B" w:rsidRPr="000E187E">
        <w:rPr>
          <w:rFonts w:ascii="Cambria" w:hAnsi="Cambria"/>
          <w:b/>
          <w:bCs/>
        </w:rPr>
        <w:t xml:space="preserve"> </w:t>
      </w:r>
      <w:r w:rsidR="00A47D44" w:rsidRPr="000E187E">
        <w:rPr>
          <w:rFonts w:ascii="Cambria" w:hAnsi="Cambria"/>
          <w:b/>
          <w:bCs/>
        </w:rPr>
        <w:t>Gıda Teknolojisi Ana B</w:t>
      </w:r>
      <w:r w:rsidR="00857DB6" w:rsidRPr="000E187E">
        <w:rPr>
          <w:rFonts w:ascii="Cambria" w:hAnsi="Cambria"/>
          <w:b/>
          <w:bCs/>
        </w:rPr>
        <w:t>ilim Dalı Tezli Yüksek Lisans</w:t>
      </w:r>
      <w:r w:rsidR="0063499B" w:rsidRPr="000E187E">
        <w:rPr>
          <w:rFonts w:ascii="Cambria" w:hAnsi="Cambria"/>
          <w:b/>
          <w:bCs/>
        </w:rPr>
        <w:t xml:space="preserve"> P</w:t>
      </w:r>
      <w:r w:rsidR="005678D7" w:rsidRPr="000E187E">
        <w:rPr>
          <w:rFonts w:ascii="Cambria" w:hAnsi="Cambria"/>
          <w:b/>
          <w:bCs/>
        </w:rPr>
        <w:t>rogramı</w:t>
      </w:r>
      <w:r w:rsidR="00EE15B6" w:rsidRPr="000E187E">
        <w:rPr>
          <w:rFonts w:ascii="Cambria" w:hAnsi="Cambria"/>
          <w:b/>
          <w:bCs/>
        </w:rPr>
        <w:t xml:space="preserve"> (NÖ)</w:t>
      </w:r>
      <w:r w:rsidR="00A40755" w:rsidRPr="000E187E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0E187E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69"/>
        <w:gridCol w:w="1641"/>
        <w:gridCol w:w="74"/>
        <w:gridCol w:w="1566"/>
        <w:gridCol w:w="60"/>
        <w:gridCol w:w="88"/>
        <w:gridCol w:w="1492"/>
        <w:gridCol w:w="1715"/>
        <w:gridCol w:w="197"/>
        <w:gridCol w:w="1698"/>
        <w:gridCol w:w="1424"/>
        <w:gridCol w:w="100"/>
        <w:gridCol w:w="54"/>
        <w:gridCol w:w="1270"/>
        <w:gridCol w:w="51"/>
        <w:gridCol w:w="134"/>
        <w:gridCol w:w="1233"/>
      </w:tblGrid>
      <w:tr w:rsidR="000E187E" w:rsidRPr="000E187E" w14:paraId="2E2FE4D1" w14:textId="77777777" w:rsidTr="00545B1C">
        <w:trPr>
          <w:trHeight w:val="397"/>
        </w:trPr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75" w:type="pct"/>
            <w:shd w:val="clear" w:color="auto" w:fill="F2F2F2" w:themeFill="background1" w:themeFillShade="F2"/>
            <w:vAlign w:val="center"/>
          </w:tcPr>
          <w:p w14:paraId="18DF4EB1" w14:textId="45EAA52B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96" w:type="pct"/>
            <w:gridSpan w:val="3"/>
            <w:shd w:val="clear" w:color="auto" w:fill="F2F2F2" w:themeFill="background1" w:themeFillShade="F2"/>
            <w:vAlign w:val="center"/>
          </w:tcPr>
          <w:p w14:paraId="49DAA521" w14:textId="09DF3196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54" w:type="pct"/>
            <w:gridSpan w:val="2"/>
            <w:shd w:val="clear" w:color="auto" w:fill="F2F2F2" w:themeFill="background1" w:themeFillShade="F2"/>
            <w:vAlign w:val="center"/>
          </w:tcPr>
          <w:p w14:paraId="63FDD21B" w14:textId="471761FF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1B723DF6" w14:textId="053D64E6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64" w:type="pct"/>
            <w:gridSpan w:val="2"/>
            <w:shd w:val="clear" w:color="auto" w:fill="F2F2F2" w:themeFill="background1" w:themeFillShade="F2"/>
            <w:vAlign w:val="center"/>
          </w:tcPr>
          <w:p w14:paraId="08BFCC47" w14:textId="09353517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F557B4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34" w:type="pct"/>
            <w:gridSpan w:val="2"/>
            <w:shd w:val="clear" w:color="auto" w:fill="F2F2F2" w:themeFill="background1" w:themeFillShade="F2"/>
            <w:vAlign w:val="center"/>
          </w:tcPr>
          <w:p w14:paraId="410C8554" w14:textId="614AC3C0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 w:rsidR="00DB122D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 w:rsidR="00DB122D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2" w:type="pct"/>
            <w:gridSpan w:val="3"/>
            <w:shd w:val="clear" w:color="auto" w:fill="F2F2F2" w:themeFill="background1" w:themeFillShade="F2"/>
            <w:vAlign w:val="center"/>
          </w:tcPr>
          <w:p w14:paraId="1863B093" w14:textId="3C6ECF08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DB122D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479" w:type="pct"/>
            <w:gridSpan w:val="2"/>
            <w:shd w:val="clear" w:color="auto" w:fill="F2F2F2" w:themeFill="background1" w:themeFillShade="F2"/>
            <w:vAlign w:val="center"/>
          </w:tcPr>
          <w:p w14:paraId="4379AEB3" w14:textId="38D3A911" w:rsidR="0063499B" w:rsidRPr="000E187E" w:rsidRDefault="0063499B" w:rsidP="00857DB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 w:rsidR="007821A8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 w:rsidR="00DB122D"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0E187E" w:rsidRPr="000E187E" w14:paraId="56CAB69A" w14:textId="77777777" w:rsidTr="005035BC">
        <w:trPr>
          <w:trHeight w:val="923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7E69ECF4" w14:textId="77777777" w:rsidR="004521B4" w:rsidRPr="000E187E" w:rsidRDefault="004521B4" w:rsidP="004521B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725" w:type="pct"/>
            <w:gridSpan w:val="6"/>
            <w:shd w:val="clear" w:color="auto" w:fill="auto"/>
            <w:vAlign w:val="center"/>
          </w:tcPr>
          <w:p w14:paraId="41D73864" w14:textId="1061519B" w:rsidR="004521B4" w:rsidRPr="000E187E" w:rsidRDefault="004521B4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GTB831 Gıda Bileşenlerinin Fonksiyonel ve Yapısal Özellikleri/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0C19ADF2" w14:textId="1BD794CA" w:rsidR="004521B4" w:rsidRPr="000E187E" w:rsidRDefault="004521B4" w:rsidP="004521B4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GTB831 Gıda Bileşenlerinin Fonksiyonel ve Yapısal Özellikleri/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BÜYÜKKURT/UYG</w:t>
            </w:r>
          </w:p>
        </w:tc>
        <w:tc>
          <w:tcPr>
            <w:tcW w:w="553" w:type="pct"/>
            <w:gridSpan w:val="3"/>
            <w:shd w:val="clear" w:color="auto" w:fill="auto"/>
            <w:vAlign w:val="center"/>
          </w:tcPr>
          <w:p w14:paraId="58A197C4" w14:textId="4BE6E6FC" w:rsidR="004521B4" w:rsidRPr="000E187E" w:rsidRDefault="004521B4" w:rsidP="004521B4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  <w:tc>
          <w:tcPr>
            <w:tcW w:w="510" w:type="pct"/>
            <w:gridSpan w:val="3"/>
            <w:shd w:val="clear" w:color="auto" w:fill="auto"/>
            <w:vAlign w:val="center"/>
          </w:tcPr>
          <w:p w14:paraId="4A481C6F" w14:textId="7E4362B5" w:rsidR="004521B4" w:rsidRPr="000E187E" w:rsidRDefault="004521B4" w:rsidP="004521B4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F847008" w14:textId="1BEA1564" w:rsidR="004521B4" w:rsidRPr="000E187E" w:rsidRDefault="004521B4" w:rsidP="004521B4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</w:tr>
      <w:tr w:rsidR="000E187E" w:rsidRPr="000E187E" w14:paraId="2AB2C95B" w14:textId="77777777" w:rsidTr="005035BC">
        <w:trPr>
          <w:trHeight w:val="923"/>
        </w:trPr>
        <w:tc>
          <w:tcPr>
            <w:tcW w:w="515" w:type="pct"/>
            <w:vMerge/>
            <w:shd w:val="clear" w:color="auto" w:fill="auto"/>
            <w:vAlign w:val="center"/>
          </w:tcPr>
          <w:p w14:paraId="4AB7C54A" w14:textId="77777777" w:rsidR="00C5510A" w:rsidRPr="000E187E" w:rsidRDefault="00C5510A" w:rsidP="004521B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000EAEA3" w14:textId="77777777" w:rsidR="00C5510A" w:rsidRPr="000E187E" w:rsidRDefault="00C5510A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 xml:space="preserve">Uzmanlık Alan Dersi/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4E4E57D0" w14:textId="5444EF3B" w:rsidR="00C5510A" w:rsidRPr="000E187E" w:rsidRDefault="00C5510A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 xml:space="preserve">Uzmanlık Alan Dersi/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7187BA8" w14:textId="3981E3F5" w:rsidR="00C5510A" w:rsidRPr="000E187E" w:rsidRDefault="00C5510A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 xml:space="preserve">Uzmanlık Alan Dersi/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</w:t>
            </w: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6C40474F" w14:textId="1A632FB0" w:rsidR="00C5510A" w:rsidRPr="000E187E" w:rsidRDefault="00C5510A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 xml:space="preserve">Uzmanlık Alan Dersi/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14C925B" w14:textId="72240E2A" w:rsidR="00C5510A" w:rsidRPr="000E187E" w:rsidRDefault="00C5510A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95" w:type="pct"/>
            <w:gridSpan w:val="7"/>
            <w:shd w:val="clear" w:color="auto" w:fill="auto"/>
            <w:vAlign w:val="center"/>
          </w:tcPr>
          <w:p w14:paraId="1A4380D9" w14:textId="3BAF2B6B" w:rsidR="00C5510A" w:rsidRPr="000E187E" w:rsidRDefault="00C5510A" w:rsidP="004521B4">
            <w:pPr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GTB811 Gıdalardaki Pestisit Kalıntıları ve Risk Değerlendirmesi 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</w:t>
            </w:r>
          </w:p>
        </w:tc>
      </w:tr>
      <w:tr w:rsidR="000E187E" w:rsidRPr="000E187E" w14:paraId="1B5B3B93" w14:textId="77777777" w:rsidTr="005035BC">
        <w:trPr>
          <w:trHeight w:val="867"/>
        </w:trPr>
        <w:tc>
          <w:tcPr>
            <w:tcW w:w="515" w:type="pct"/>
            <w:vMerge/>
            <w:shd w:val="clear" w:color="auto" w:fill="auto"/>
            <w:vAlign w:val="center"/>
          </w:tcPr>
          <w:p w14:paraId="668FA5E0" w14:textId="77777777" w:rsidR="00C5510A" w:rsidRPr="000E187E" w:rsidRDefault="00C5510A" w:rsidP="004521B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gridSpan w:val="6"/>
            <w:shd w:val="clear" w:color="auto" w:fill="auto"/>
            <w:vAlign w:val="center"/>
          </w:tcPr>
          <w:p w14:paraId="20AD9362" w14:textId="77777777" w:rsidR="00210199" w:rsidRDefault="00210199" w:rsidP="00210199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GTB817 Bitkilerde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Sekonder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Metabolitler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ve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Biyosentezi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/ Doç. Dr. Pembe EVCİ ÇÜRÜK</w:t>
            </w:r>
          </w:p>
          <w:p w14:paraId="3599F785" w14:textId="48F957E4" w:rsidR="00C5510A" w:rsidRPr="000E187E" w:rsidRDefault="00C5510A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0A396170" w14:textId="178F8A19" w:rsidR="00C5510A" w:rsidRPr="000E187E" w:rsidRDefault="00210199" w:rsidP="004521B4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GTB817 Bitkilerde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Sekonder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Metabolitler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ve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Biyosentezi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/ Doç. Dr. Pembe EVCİ ÇÜRÜK/UYG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544048" w14:textId="0B0210C2" w:rsidR="00C5510A" w:rsidRPr="000E187E" w:rsidRDefault="00C5510A" w:rsidP="004521B4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  <w:tc>
          <w:tcPr>
            <w:tcW w:w="499" w:type="pct"/>
            <w:gridSpan w:val="3"/>
            <w:shd w:val="clear" w:color="auto" w:fill="auto"/>
            <w:vAlign w:val="center"/>
          </w:tcPr>
          <w:p w14:paraId="5532FC1F" w14:textId="4EB4D952" w:rsidR="00C5510A" w:rsidRPr="000E187E" w:rsidRDefault="00C5510A" w:rsidP="004521B4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gridSpan w:val="3"/>
            <w:shd w:val="clear" w:color="auto" w:fill="auto"/>
            <w:vAlign w:val="center"/>
          </w:tcPr>
          <w:p w14:paraId="2A1C50F9" w14:textId="2B648241" w:rsidR="00C5510A" w:rsidRPr="000E187E" w:rsidRDefault="00C5510A" w:rsidP="004521B4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</w:tr>
      <w:tr w:rsidR="00572583" w:rsidRPr="000E187E" w14:paraId="4BAB9C8A" w14:textId="77777777" w:rsidTr="00545B1C">
        <w:trPr>
          <w:trHeight w:val="528"/>
        </w:trPr>
        <w:tc>
          <w:tcPr>
            <w:tcW w:w="515" w:type="pct"/>
            <w:vMerge w:val="restart"/>
            <w:shd w:val="clear" w:color="auto" w:fill="F2F2F2" w:themeFill="background1" w:themeFillShade="F2"/>
            <w:vAlign w:val="center"/>
          </w:tcPr>
          <w:p w14:paraId="39CC07AA" w14:textId="77777777" w:rsidR="00572583" w:rsidRPr="000E187E" w:rsidRDefault="00572583" w:rsidP="004521B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171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44B3660" w14:textId="1991E76B" w:rsidR="00572583" w:rsidRPr="000E187E" w:rsidRDefault="00572583" w:rsidP="004521B4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sz w:val="18"/>
                <w:szCs w:val="18"/>
                <w:lang w:eastAsia="tr-TR"/>
              </w:rPr>
              <w:t xml:space="preserve">GTB837 </w:t>
            </w:r>
            <w:r w:rsidRPr="000E187E">
              <w:rPr>
                <w:rFonts w:ascii="Cambria" w:hAnsi="Cambria"/>
                <w:sz w:val="18"/>
                <w:szCs w:val="18"/>
              </w:rPr>
              <w:t xml:space="preserve">Gıda Alanında Kullanılan Mikro Ve </w:t>
            </w:r>
            <w:proofErr w:type="spellStart"/>
            <w:r w:rsidRPr="000E187E">
              <w:rPr>
                <w:rFonts w:ascii="Cambria" w:hAnsi="Cambria"/>
                <w:sz w:val="18"/>
                <w:szCs w:val="18"/>
              </w:rPr>
              <w:t>Nanoenkapsülasyon</w:t>
            </w:r>
            <w:proofErr w:type="spellEnd"/>
            <w:r w:rsidRPr="000E187E">
              <w:rPr>
                <w:rFonts w:ascii="Cambria" w:hAnsi="Cambria"/>
                <w:sz w:val="18"/>
                <w:szCs w:val="18"/>
              </w:rPr>
              <w:t xml:space="preserve"> Yöntemleri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/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ÇINKIR/UYG</w:t>
            </w:r>
          </w:p>
        </w:tc>
        <w:tc>
          <w:tcPr>
            <w:tcW w:w="1819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F2F9F95" w14:textId="7783DD44" w:rsidR="00572583" w:rsidRPr="000E187E" w:rsidRDefault="00572583" w:rsidP="004521B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sz w:val="18"/>
                <w:szCs w:val="18"/>
                <w:lang w:eastAsia="tr-TR"/>
              </w:rPr>
              <w:t xml:space="preserve">GTB833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Fenolik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Bileşikler, 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Ekstraksiyon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ve Analiz Yöntemleri/ 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  <w:tc>
          <w:tcPr>
            <w:tcW w:w="1016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4B13A398" w14:textId="5179B9D7" w:rsidR="00572583" w:rsidRPr="000E187E" w:rsidRDefault="00572583" w:rsidP="004521B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sz w:val="18"/>
                <w:szCs w:val="18"/>
                <w:lang w:eastAsia="tr-TR"/>
              </w:rPr>
              <w:t xml:space="preserve">GTB833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Fenolik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Bileşikler,  </w:t>
            </w:r>
            <w:proofErr w:type="spellStart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Ekstraksiyon</w:t>
            </w:r>
            <w:proofErr w:type="spellEnd"/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 xml:space="preserve"> ve Analiz Yöntemleri/ 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BÜYÜKKURT/ UYG</w:t>
            </w:r>
          </w:p>
        </w:tc>
        <w:tc>
          <w:tcPr>
            <w:tcW w:w="479" w:type="pct"/>
            <w:gridSpan w:val="2"/>
            <w:shd w:val="clear" w:color="auto" w:fill="F2F2F2" w:themeFill="background1" w:themeFillShade="F2"/>
            <w:vAlign w:val="center"/>
          </w:tcPr>
          <w:p w14:paraId="69E9DC0C" w14:textId="521752C9" w:rsidR="00572583" w:rsidRPr="000E187E" w:rsidRDefault="00210199" w:rsidP="004521B4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>DAN801 Danışmanlık /Doç. Dr. Pembe EVCİ ÇÜRÜK</w:t>
            </w:r>
          </w:p>
        </w:tc>
      </w:tr>
      <w:tr w:rsidR="00572583" w:rsidRPr="000E187E" w14:paraId="1FCA528D" w14:textId="77777777" w:rsidTr="00545B1C">
        <w:trPr>
          <w:trHeight w:val="528"/>
        </w:trPr>
        <w:tc>
          <w:tcPr>
            <w:tcW w:w="515" w:type="pct"/>
            <w:vMerge/>
            <w:shd w:val="clear" w:color="auto" w:fill="F2F2F2" w:themeFill="background1" w:themeFillShade="F2"/>
            <w:vAlign w:val="center"/>
          </w:tcPr>
          <w:p w14:paraId="066A27AE" w14:textId="77777777" w:rsidR="00572583" w:rsidRPr="000E187E" w:rsidRDefault="00572583" w:rsidP="004521B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pct"/>
            <w:gridSpan w:val="4"/>
            <w:vMerge/>
            <w:shd w:val="clear" w:color="auto" w:fill="F2F2F2" w:themeFill="background1" w:themeFillShade="F2"/>
            <w:vAlign w:val="center"/>
          </w:tcPr>
          <w:p w14:paraId="380A3E09" w14:textId="77777777" w:rsidR="00572583" w:rsidRPr="000E187E" w:rsidRDefault="00572583" w:rsidP="004521B4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9" w:type="pct"/>
            <w:gridSpan w:val="5"/>
            <w:vMerge/>
            <w:shd w:val="clear" w:color="auto" w:fill="F2F2F2" w:themeFill="background1" w:themeFillShade="F2"/>
            <w:vAlign w:val="center"/>
          </w:tcPr>
          <w:p w14:paraId="7BFABCA0" w14:textId="77777777" w:rsidR="00572583" w:rsidRPr="000E187E" w:rsidRDefault="00572583" w:rsidP="004521B4">
            <w:pPr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</w:p>
        </w:tc>
        <w:tc>
          <w:tcPr>
            <w:tcW w:w="1016" w:type="pct"/>
            <w:gridSpan w:val="5"/>
            <w:vMerge/>
            <w:shd w:val="clear" w:color="auto" w:fill="F2F2F2" w:themeFill="background1" w:themeFillShade="F2"/>
            <w:vAlign w:val="center"/>
          </w:tcPr>
          <w:p w14:paraId="5D2352C4" w14:textId="77777777" w:rsidR="00572583" w:rsidRPr="000E187E" w:rsidRDefault="00572583" w:rsidP="004521B4">
            <w:pPr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</w:p>
        </w:tc>
        <w:tc>
          <w:tcPr>
            <w:tcW w:w="479" w:type="pct"/>
            <w:gridSpan w:val="2"/>
            <w:shd w:val="clear" w:color="auto" w:fill="F2F2F2" w:themeFill="background1" w:themeFillShade="F2"/>
            <w:vAlign w:val="center"/>
          </w:tcPr>
          <w:p w14:paraId="2F2B00CC" w14:textId="7A2F4402" w:rsidR="00572583" w:rsidRPr="000E187E" w:rsidRDefault="00572583" w:rsidP="004521B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DAN801 Danışmanlık /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</w:tr>
      <w:tr w:rsidR="000E187E" w:rsidRPr="000E187E" w14:paraId="1CE82610" w14:textId="77777777" w:rsidTr="00545B1C">
        <w:trPr>
          <w:trHeight w:val="373"/>
        </w:trPr>
        <w:tc>
          <w:tcPr>
            <w:tcW w:w="515" w:type="pct"/>
            <w:shd w:val="clear" w:color="auto" w:fill="auto"/>
            <w:vAlign w:val="center"/>
          </w:tcPr>
          <w:p w14:paraId="11A12E5B" w14:textId="77777777" w:rsidR="004521B4" w:rsidRPr="000E187E" w:rsidRDefault="004521B4" w:rsidP="004521B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7C12D3" w14:textId="6DDC568F" w:rsidR="004521B4" w:rsidRPr="000E187E" w:rsidRDefault="004521B4" w:rsidP="004521B4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DAN801 Danışmanlık 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</w:t>
            </w:r>
          </w:p>
        </w:tc>
        <w:tc>
          <w:tcPr>
            <w:tcW w:w="1751" w:type="pct"/>
            <w:gridSpan w:val="6"/>
            <w:shd w:val="clear" w:color="auto" w:fill="auto"/>
            <w:vAlign w:val="center"/>
          </w:tcPr>
          <w:p w14:paraId="435F930D" w14:textId="2818483D" w:rsidR="004521B4" w:rsidRPr="000E187E" w:rsidRDefault="004521B4" w:rsidP="004521B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sz w:val="18"/>
                <w:szCs w:val="18"/>
                <w:lang w:eastAsia="tr-TR"/>
              </w:rPr>
              <w:t xml:space="preserve">GTB835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Meyve Ve Sebze İşlemede Uygulanan Yeni Nesil Teknikler/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</w:t>
            </w:r>
          </w:p>
        </w:tc>
        <w:tc>
          <w:tcPr>
            <w:tcW w:w="1680" w:type="pct"/>
            <w:gridSpan w:val="7"/>
            <w:shd w:val="clear" w:color="auto" w:fill="auto"/>
            <w:vAlign w:val="center"/>
          </w:tcPr>
          <w:p w14:paraId="785D4D55" w14:textId="563A8BFA" w:rsidR="004521B4" w:rsidRPr="000E187E" w:rsidRDefault="004521B4" w:rsidP="004521B4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sz w:val="18"/>
                <w:szCs w:val="18"/>
                <w:lang w:eastAsia="tr-TR"/>
              </w:rPr>
              <w:t xml:space="preserve">GTB837 </w:t>
            </w:r>
            <w:r w:rsidRPr="000E187E">
              <w:rPr>
                <w:rFonts w:ascii="Cambria" w:hAnsi="Cambria"/>
                <w:sz w:val="18"/>
                <w:szCs w:val="18"/>
              </w:rPr>
              <w:t xml:space="preserve">Gıda Alanında Kullanılan Mikro Ve </w:t>
            </w:r>
            <w:proofErr w:type="spellStart"/>
            <w:r w:rsidRPr="000E187E">
              <w:rPr>
                <w:rFonts w:ascii="Cambria" w:hAnsi="Cambria"/>
                <w:sz w:val="18"/>
                <w:szCs w:val="18"/>
              </w:rPr>
              <w:t>Nanoenkapsülasyon</w:t>
            </w:r>
            <w:proofErr w:type="spellEnd"/>
            <w:r w:rsidRPr="000E187E">
              <w:rPr>
                <w:rFonts w:ascii="Cambria" w:hAnsi="Cambria"/>
                <w:sz w:val="18"/>
                <w:szCs w:val="18"/>
              </w:rPr>
              <w:t xml:space="preserve"> Yöntemleri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/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2E6CBF00" w14:textId="73396294" w:rsidR="004521B4" w:rsidRPr="000E187E" w:rsidRDefault="004521B4" w:rsidP="004521B4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DAN801 Danışmanlık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/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</w:t>
            </w:r>
          </w:p>
        </w:tc>
      </w:tr>
      <w:tr w:rsidR="00143590" w:rsidRPr="000E187E" w14:paraId="572124AC" w14:textId="77777777" w:rsidTr="005035BC">
        <w:trPr>
          <w:trHeight w:val="828"/>
        </w:trPr>
        <w:tc>
          <w:tcPr>
            <w:tcW w:w="515" w:type="pct"/>
            <w:vMerge w:val="restart"/>
            <w:shd w:val="clear" w:color="auto" w:fill="F2F2F2" w:themeFill="background1" w:themeFillShade="F2"/>
            <w:vAlign w:val="center"/>
          </w:tcPr>
          <w:p w14:paraId="1108FD18" w14:textId="77777777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601" w:type="pct"/>
            <w:gridSpan w:val="2"/>
            <w:shd w:val="clear" w:color="auto" w:fill="F2F2F2" w:themeFill="background1" w:themeFillShade="F2"/>
            <w:vAlign w:val="center"/>
          </w:tcPr>
          <w:p w14:paraId="150D3380" w14:textId="244258E5" w:rsidR="00143590" w:rsidRPr="000E187E" w:rsidRDefault="00143590" w:rsidP="0014359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</w:t>
            </w:r>
          </w:p>
        </w:tc>
        <w:tc>
          <w:tcPr>
            <w:tcW w:w="601" w:type="pct"/>
            <w:gridSpan w:val="3"/>
            <w:shd w:val="clear" w:color="auto" w:fill="F2F2F2" w:themeFill="background1" w:themeFillShade="F2"/>
            <w:vAlign w:val="center"/>
          </w:tcPr>
          <w:p w14:paraId="367D7D48" w14:textId="20591E3D" w:rsidR="00143590" w:rsidRPr="000E187E" w:rsidRDefault="00143590" w:rsidP="0014359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79C8BB0C" w14:textId="5C1FC81C" w:rsidR="00143590" w:rsidRPr="000E187E" w:rsidRDefault="00143590" w:rsidP="0014359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.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lastRenderedPageBreak/>
              <w:t>Üyesi Nuray İNAN ÇINKIR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5A5ADD8A" w14:textId="4A4CBB34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lastRenderedPageBreak/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</w:t>
            </w:r>
          </w:p>
        </w:tc>
        <w:tc>
          <w:tcPr>
            <w:tcW w:w="1198" w:type="pct"/>
            <w:gridSpan w:val="4"/>
            <w:shd w:val="clear" w:color="auto" w:fill="F2F2F2" w:themeFill="background1" w:themeFillShade="F2"/>
            <w:vAlign w:val="center"/>
          </w:tcPr>
          <w:p w14:paraId="2E45BDB2" w14:textId="4AE8C38F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GTB825 Soğuk Tekniği ve Depolama</w:t>
            </w:r>
            <w:r w:rsidRPr="000E187E">
              <w:rPr>
                <w:rFonts w:ascii="Cambria" w:hAnsi="Cambria" w:cs="Times New Roman"/>
                <w:b/>
                <w:bCs/>
                <w:sz w:val="18"/>
                <w:szCs w:val="18"/>
              </w:rPr>
              <w:t>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Doç. Dr. Fatma HEPSAĞ/ UYG</w:t>
            </w:r>
          </w:p>
        </w:tc>
        <w:tc>
          <w:tcPr>
            <w:tcW w:w="961" w:type="pct"/>
            <w:gridSpan w:val="5"/>
            <w:shd w:val="clear" w:color="auto" w:fill="F2F2F2" w:themeFill="background1" w:themeFillShade="F2"/>
            <w:vAlign w:val="center"/>
          </w:tcPr>
          <w:p w14:paraId="3EBC4147" w14:textId="53224972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143590" w:rsidRPr="000E187E" w14:paraId="52A271E0" w14:textId="77777777" w:rsidTr="00545B1C">
        <w:trPr>
          <w:trHeight w:val="828"/>
        </w:trPr>
        <w:tc>
          <w:tcPr>
            <w:tcW w:w="515" w:type="pct"/>
            <w:vMerge/>
            <w:shd w:val="clear" w:color="auto" w:fill="F2F2F2" w:themeFill="background1" w:themeFillShade="F2"/>
            <w:vAlign w:val="center"/>
          </w:tcPr>
          <w:p w14:paraId="70747E1F" w14:textId="77777777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gridSpan w:val="6"/>
            <w:shd w:val="clear" w:color="auto" w:fill="F2F2F2" w:themeFill="background1" w:themeFillShade="F2"/>
            <w:vAlign w:val="center"/>
          </w:tcPr>
          <w:p w14:paraId="25C6B169" w14:textId="24C75F05" w:rsidR="00143590" w:rsidRPr="000E187E" w:rsidRDefault="00143590" w:rsidP="00143590">
            <w:pPr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>GTB819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Gıda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Biyoteknolojisi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/ Doç. Dr. Pembe EVCİ ÇÜRÜK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36236B63" w14:textId="3770BDAB" w:rsidR="00143590" w:rsidRPr="000E187E" w:rsidRDefault="00143590" w:rsidP="00143590">
            <w:pPr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</w:p>
        </w:tc>
        <w:tc>
          <w:tcPr>
            <w:tcW w:w="1198" w:type="pct"/>
            <w:gridSpan w:val="4"/>
            <w:shd w:val="clear" w:color="auto" w:fill="F2F2F2" w:themeFill="background1" w:themeFillShade="F2"/>
            <w:vAlign w:val="center"/>
          </w:tcPr>
          <w:p w14:paraId="5DFB5779" w14:textId="703CBC2E" w:rsidR="00143590" w:rsidRPr="000E187E" w:rsidRDefault="00143590" w:rsidP="00143590">
            <w:pPr>
              <w:jc w:val="center"/>
              <w:rPr>
                <w:rFonts w:ascii="Cambria" w:hAnsi="Cambria"/>
                <w:sz w:val="18"/>
                <w:szCs w:val="18"/>
                <w:lang w:eastAsia="tr-TR"/>
              </w:rPr>
            </w:pPr>
            <w:r w:rsidRPr="000E187E">
              <w:rPr>
                <w:rFonts w:ascii="Cambria" w:hAnsi="Cambria"/>
                <w:sz w:val="18"/>
                <w:szCs w:val="18"/>
                <w:lang w:eastAsia="tr-TR"/>
              </w:rPr>
              <w:t xml:space="preserve">GTB835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Meyve Ve Sebze İşlemede Uygulanan Yeni Nesil Teknikler/ Dr. </w:t>
            </w:r>
            <w:proofErr w:type="spellStart"/>
            <w:r w:rsidRPr="000E187E">
              <w:rPr>
                <w:rFonts w:ascii="Cambria" w:hAnsi="Cambria"/>
                <w:bCs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/>
                <w:bCs/>
                <w:sz w:val="18"/>
                <w:szCs w:val="18"/>
              </w:rPr>
              <w:t>. Üyesi Nuray İNAN ÇINKIR/UYG</w:t>
            </w:r>
          </w:p>
        </w:tc>
        <w:tc>
          <w:tcPr>
            <w:tcW w:w="482" w:type="pct"/>
            <w:gridSpan w:val="3"/>
            <w:shd w:val="clear" w:color="auto" w:fill="F2F2F2" w:themeFill="background1" w:themeFillShade="F2"/>
            <w:vAlign w:val="center"/>
          </w:tcPr>
          <w:p w14:paraId="01C29117" w14:textId="44F7A501" w:rsidR="00143590" w:rsidRPr="000E187E" w:rsidRDefault="00143590" w:rsidP="0014359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79" w:type="pct"/>
            <w:gridSpan w:val="2"/>
            <w:shd w:val="clear" w:color="auto" w:fill="F2F2F2" w:themeFill="background1" w:themeFillShade="F2"/>
            <w:vAlign w:val="center"/>
          </w:tcPr>
          <w:p w14:paraId="0E57A004" w14:textId="6C1A3888" w:rsidR="00143590" w:rsidRPr="000E187E" w:rsidRDefault="00143590" w:rsidP="0014359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43590" w:rsidRPr="000E187E" w14:paraId="2205649E" w14:textId="77777777" w:rsidTr="005035BC">
        <w:trPr>
          <w:trHeight w:val="323"/>
        </w:trPr>
        <w:tc>
          <w:tcPr>
            <w:tcW w:w="515" w:type="pct"/>
            <w:vMerge w:val="restart"/>
            <w:shd w:val="clear" w:color="auto" w:fill="auto"/>
            <w:vAlign w:val="center"/>
          </w:tcPr>
          <w:p w14:paraId="2D88B932" w14:textId="77777777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E187E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477CC1B" w14:textId="7729AAE5" w:rsidR="00143590" w:rsidRPr="000E187E" w:rsidRDefault="00143590" w:rsidP="0014359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GTB803 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Doç. Dr. Pembe EVCİ ÇÜRÜK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2DDC9FB" w14:textId="0E8E0E87" w:rsidR="00143590" w:rsidRPr="000E187E" w:rsidRDefault="00143590" w:rsidP="0014359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GTB803 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Doç. Dr. Pembe EVCİ ÇÜRÜK</w:t>
            </w:r>
          </w:p>
        </w:tc>
        <w:tc>
          <w:tcPr>
            <w:tcW w:w="575" w:type="pct"/>
            <w:gridSpan w:val="3"/>
            <w:shd w:val="clear" w:color="auto" w:fill="auto"/>
            <w:vAlign w:val="center"/>
          </w:tcPr>
          <w:p w14:paraId="6182F68D" w14:textId="669A5F8A" w:rsidR="00143590" w:rsidRPr="000E187E" w:rsidRDefault="00143590" w:rsidP="0014359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GTB803 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Doç. Dr. Pembe EVCİ ÇÜRÜK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5D91396" w14:textId="4B502AAB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GTB803 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Doç. Dr. Pembe EVCİ ÇÜRÜK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4B45AA8B" w14:textId="7D318EC8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0EF29C7" w14:textId="2F386E0A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  <w:tc>
          <w:tcPr>
            <w:tcW w:w="482" w:type="pct"/>
            <w:gridSpan w:val="3"/>
            <w:shd w:val="clear" w:color="auto" w:fill="auto"/>
            <w:vAlign w:val="center"/>
          </w:tcPr>
          <w:p w14:paraId="4AF72F6A" w14:textId="5B689C34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55AE7D2F" w14:textId="125E0F7D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GTB801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Uzmanlık Alan Dersi/</w:t>
            </w: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 Dr. </w:t>
            </w:r>
            <w:proofErr w:type="spellStart"/>
            <w:r w:rsidRPr="000E187E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0E187E">
              <w:rPr>
                <w:rFonts w:ascii="Cambria" w:hAnsi="Cambria" w:cs="Times New Roman"/>
                <w:sz w:val="18"/>
                <w:szCs w:val="18"/>
              </w:rPr>
              <w:t>. Üyesi Özlem KILIÇ BÜYÜKKURT</w:t>
            </w:r>
          </w:p>
        </w:tc>
      </w:tr>
      <w:tr w:rsidR="00143590" w:rsidRPr="000E187E" w14:paraId="5FFE7A2B" w14:textId="77777777" w:rsidTr="005035BC">
        <w:trPr>
          <w:trHeight w:val="322"/>
        </w:trPr>
        <w:tc>
          <w:tcPr>
            <w:tcW w:w="515" w:type="pct"/>
            <w:vMerge/>
            <w:shd w:val="clear" w:color="auto" w:fill="auto"/>
            <w:vAlign w:val="center"/>
          </w:tcPr>
          <w:p w14:paraId="19CDDFA6" w14:textId="77777777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gridSpan w:val="6"/>
            <w:shd w:val="clear" w:color="auto" w:fill="auto"/>
            <w:vAlign w:val="center"/>
          </w:tcPr>
          <w:p w14:paraId="2E46D18C" w14:textId="2CADDD92" w:rsidR="00143590" w:rsidRPr="000E187E" w:rsidRDefault="00143590" w:rsidP="0014359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GTB829</w:t>
            </w:r>
            <w:r w:rsidRPr="000E187E">
              <w:rPr>
                <w:sz w:val="18"/>
                <w:szCs w:val="18"/>
              </w:rPr>
              <w:t xml:space="preserve"> </w:t>
            </w:r>
            <w:r w:rsidRPr="000E187E">
              <w:rPr>
                <w:rFonts w:ascii="Cambria" w:hAnsi="Cambria"/>
                <w:bCs/>
                <w:sz w:val="18"/>
                <w:szCs w:val="18"/>
                <w:lang w:eastAsia="tr-TR"/>
              </w:rPr>
              <w:t>Bilimsel Araştırma ve Yayın Etiği 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Doç. Dr. Fatma HEPSAĞ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2F31CE14" w14:textId="28082D6A" w:rsidR="00143590" w:rsidRPr="000E187E" w:rsidRDefault="00143590" w:rsidP="0014359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sz w:val="18"/>
                <w:szCs w:val="18"/>
              </w:rPr>
              <w:t xml:space="preserve">GTB811 Gıdalardaki Pestisit Kalıntıları ve Risk Değerlendirmesi / 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>Doç. Dr. Fatma HEPSAĞ/UYG</w:t>
            </w:r>
          </w:p>
        </w:tc>
        <w:tc>
          <w:tcPr>
            <w:tcW w:w="1495" w:type="pct"/>
            <w:gridSpan w:val="7"/>
            <w:shd w:val="clear" w:color="auto" w:fill="auto"/>
            <w:vAlign w:val="center"/>
          </w:tcPr>
          <w:p w14:paraId="6C5DA7E2" w14:textId="2F0A6D04" w:rsidR="00143590" w:rsidRPr="000E187E" w:rsidRDefault="00143590" w:rsidP="00143590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187E">
              <w:rPr>
                <w:rFonts w:ascii="Cambria" w:hAnsi="Cambria" w:cs="Times New Roman"/>
                <w:bCs/>
                <w:sz w:val="18"/>
                <w:szCs w:val="18"/>
              </w:rPr>
              <w:t>GTB825 Soğuk Tekniği ve Depolama</w:t>
            </w:r>
            <w:r w:rsidRPr="000E187E">
              <w:rPr>
                <w:rFonts w:ascii="Cambria" w:hAnsi="Cambria" w:cs="Times New Roman"/>
                <w:b/>
                <w:bCs/>
                <w:sz w:val="18"/>
                <w:szCs w:val="18"/>
              </w:rPr>
              <w:t>/</w:t>
            </w:r>
            <w:r w:rsidRPr="000E187E">
              <w:rPr>
                <w:rFonts w:ascii="Cambria" w:hAnsi="Cambria"/>
                <w:bCs/>
                <w:sz w:val="18"/>
                <w:szCs w:val="18"/>
              </w:rPr>
              <w:t xml:space="preserve"> Doç. Dr. Fatma HEPSAĞ</w:t>
            </w:r>
          </w:p>
        </w:tc>
      </w:tr>
    </w:tbl>
    <w:p w14:paraId="1E1AD011" w14:textId="77777777" w:rsidR="00014D91" w:rsidRPr="000E187E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544766EC" w:rsidR="0063499B" w:rsidRPr="000E187E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0E187E"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</w:p>
    <w:p w14:paraId="093CCDE8" w14:textId="77777777" w:rsidR="005E57D5" w:rsidRPr="000E187E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E187E" w:rsidRPr="000E187E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0E187E" w:rsidRDefault="005945E0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0E187E" w:rsidRDefault="005945E0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</w:p>
        </w:tc>
      </w:tr>
      <w:tr w:rsidR="000E187E" w:rsidRPr="000E187E" w14:paraId="05F4C9CC" w14:textId="77777777" w:rsidTr="00905898">
        <w:trPr>
          <w:trHeight w:val="294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0E187E" w:rsidRDefault="005945E0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0E187E" w:rsidRDefault="005945E0" w:rsidP="005945E0">
            <w:pPr>
              <w:shd w:val="clear" w:color="auto" w:fill="FFFFFF"/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ur.</w:t>
            </w:r>
          </w:p>
        </w:tc>
      </w:tr>
      <w:tr w:rsidR="000E187E" w:rsidRPr="000E187E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0E187E" w:rsidRDefault="005945E0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0E187E" w:rsidRDefault="00650FCD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:rsidRPr="000E187E" w14:paraId="17AF29AB" w14:textId="77777777" w:rsidTr="00C919F4">
        <w:tc>
          <w:tcPr>
            <w:tcW w:w="562" w:type="dxa"/>
          </w:tcPr>
          <w:p w14:paraId="418C654F" w14:textId="29B2514E" w:rsidR="004E0340" w:rsidRPr="000E187E" w:rsidRDefault="004E0340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49A631CD" w:rsidR="004E0340" w:rsidRPr="000E187E" w:rsidRDefault="004E0340" w:rsidP="0063499B">
            <w:pPr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</w:pPr>
            <w:r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 </w:t>
            </w:r>
            <w:r w:rsidR="00C919F4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yukarıdaki </w:t>
            </w:r>
            <w:r w:rsidR="007F67B0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tabloda </w:t>
            </w:r>
            <w:r w:rsidR="00E96B74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Pazartesi </w:t>
            </w:r>
            <w:r w:rsidR="007F67B0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08:15-10:00 </w:t>
            </w:r>
            <w:r w:rsidR="00541729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saatleri arasında</w:t>
            </w:r>
            <w:r w:rsidR="00C919F4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 xml:space="preserve"> yer alan </w:t>
            </w:r>
            <w:r w:rsidR="00541729" w:rsidRPr="000E187E">
              <w:rPr>
                <w:rFonts w:ascii="Cambria" w:eastAsia="Times New Roman" w:hAnsi="Cambria" w:cs="Times New Roman"/>
                <w:sz w:val="18"/>
                <w:szCs w:val="18"/>
                <w:lang w:eastAsia="tr-TR"/>
              </w:rPr>
              <w:t>hücredeki gibi gösterilir.</w:t>
            </w:r>
          </w:p>
        </w:tc>
      </w:tr>
    </w:tbl>
    <w:p w14:paraId="73221731" w14:textId="77777777" w:rsidR="005945E0" w:rsidRPr="000E187E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tr-TR"/>
        </w:rPr>
      </w:pPr>
    </w:p>
    <w:p w14:paraId="71E1996E" w14:textId="77777777" w:rsidR="005945E0" w:rsidRPr="000E187E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tr-TR"/>
        </w:rPr>
      </w:pPr>
    </w:p>
    <w:p w14:paraId="690D1E73" w14:textId="77777777" w:rsidR="00207F9B" w:rsidRPr="000E187E" w:rsidRDefault="00207F9B" w:rsidP="00BC7571">
      <w:pPr>
        <w:pStyle w:val="AralkYok"/>
        <w:rPr>
          <w:rFonts w:ascii="Cambria" w:hAnsi="Cambria"/>
          <w:b/>
          <w:bCs/>
        </w:rPr>
      </w:pPr>
    </w:p>
    <w:p w14:paraId="64AFD266" w14:textId="22298834" w:rsidR="00F1690B" w:rsidRPr="000E187E" w:rsidRDefault="00F1690B" w:rsidP="00F1690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tr-TR"/>
        </w:rPr>
      </w:pPr>
    </w:p>
    <w:sectPr w:rsidR="00F1690B" w:rsidRPr="000E187E" w:rsidSect="00132612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7AAC" w14:textId="77777777" w:rsidR="000D52DC" w:rsidRDefault="000D52DC" w:rsidP="00534F7F">
      <w:pPr>
        <w:spacing w:after="0" w:line="240" w:lineRule="auto"/>
      </w:pPr>
      <w:r>
        <w:separator/>
      </w:r>
    </w:p>
  </w:endnote>
  <w:endnote w:type="continuationSeparator" w:id="0">
    <w:p w14:paraId="55C7A3E5" w14:textId="77777777" w:rsidR="000D52DC" w:rsidRDefault="000D52D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857DB6" w:rsidRPr="00982AF3" w:rsidRDefault="00857DB6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857DB6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857DB6" w:rsidRPr="00AF2F5C" w:rsidRDefault="00857DB6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857DB6" w:rsidRPr="00AF2F5C" w:rsidRDefault="00857DB6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857DB6" w:rsidRPr="0081560B" w:rsidRDefault="00857D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857DB6" w:rsidRPr="0081560B" w:rsidRDefault="00857D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857DB6" w:rsidRPr="00AF2F5C" w:rsidRDefault="00857DB6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857DB6" w:rsidRPr="00AF2F5C" w:rsidRDefault="00857DB6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857DB6" w:rsidRPr="00AF2F5C" w:rsidRDefault="00857DB6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857DB6" w:rsidRPr="00AF2F5C" w:rsidRDefault="00857DB6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857DB6" w:rsidRPr="00AF2F5C" w:rsidRDefault="00857DB6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857DB6" w:rsidRPr="00AF2F5C" w:rsidRDefault="00857DB6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857DB6" w:rsidRPr="0081560B" w:rsidRDefault="00857D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857DB6" w:rsidRPr="0081560B" w:rsidRDefault="00857D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857DB6" w:rsidRPr="0081560B" w:rsidRDefault="00857D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38F39E9D" w:rsidR="00857DB6" w:rsidRPr="00AF2F5C" w:rsidRDefault="00857DB6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143590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143590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857DB6" w:rsidRPr="00240ED2" w:rsidRDefault="00857DB6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BB3C" w14:textId="77777777" w:rsidR="000D52DC" w:rsidRDefault="000D52DC" w:rsidP="00534F7F">
      <w:pPr>
        <w:spacing w:after="0" w:line="240" w:lineRule="auto"/>
      </w:pPr>
      <w:r>
        <w:separator/>
      </w:r>
    </w:p>
  </w:footnote>
  <w:footnote w:type="continuationSeparator" w:id="0">
    <w:p w14:paraId="7DCCEA9D" w14:textId="77777777" w:rsidR="000D52DC" w:rsidRDefault="000D52D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857DB6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857DB6" w:rsidRDefault="00857DB6" w:rsidP="00534F7F">
          <w:pPr>
            <w:pStyle w:val="stBilgi"/>
            <w:ind w:left="-115" w:right="-110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857DB6" w:rsidRPr="00145C74" w:rsidRDefault="00857DB6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BÖLÜM/PROGRAM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857DB6" w:rsidRPr="0092378E" w:rsidRDefault="00857D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857DB6" w:rsidRPr="00AF2F5C" w:rsidRDefault="00857DB6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OKÜ.ÖİDB.FR.003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857DB6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857DB6" w:rsidRDefault="00857D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857DB6" w:rsidRDefault="00857DB6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857DB6" w:rsidRPr="0092378E" w:rsidRDefault="00857D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857DB6" w:rsidRPr="00AF2F5C" w:rsidRDefault="00857DB6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857DB6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857DB6" w:rsidRDefault="00857D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857DB6" w:rsidRDefault="00857DB6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857DB6" w:rsidRPr="0092378E" w:rsidRDefault="00857D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857DB6" w:rsidRPr="00AF2F5C" w:rsidRDefault="00857DB6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857DB6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857DB6" w:rsidRDefault="00857D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857DB6" w:rsidRDefault="00857DB6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857DB6" w:rsidRPr="0092378E" w:rsidRDefault="00857D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857DB6" w:rsidRPr="00AF2F5C" w:rsidRDefault="00857DB6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857DB6" w:rsidRPr="004023B0" w:rsidRDefault="00857DB6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4D91"/>
    <w:rsid w:val="0001650A"/>
    <w:rsid w:val="00036108"/>
    <w:rsid w:val="000446BD"/>
    <w:rsid w:val="00051905"/>
    <w:rsid w:val="000813E9"/>
    <w:rsid w:val="00092E5A"/>
    <w:rsid w:val="00094ECA"/>
    <w:rsid w:val="000B27A7"/>
    <w:rsid w:val="000B2847"/>
    <w:rsid w:val="000C36D6"/>
    <w:rsid w:val="000C7FDF"/>
    <w:rsid w:val="000D52DC"/>
    <w:rsid w:val="000E187E"/>
    <w:rsid w:val="00110E27"/>
    <w:rsid w:val="00121A77"/>
    <w:rsid w:val="00132612"/>
    <w:rsid w:val="00143590"/>
    <w:rsid w:val="00145C74"/>
    <w:rsid w:val="00154959"/>
    <w:rsid w:val="00164950"/>
    <w:rsid w:val="0016547C"/>
    <w:rsid w:val="00167DBC"/>
    <w:rsid w:val="00172ADA"/>
    <w:rsid w:val="00174470"/>
    <w:rsid w:val="001842CA"/>
    <w:rsid w:val="001902E6"/>
    <w:rsid w:val="001A5B4A"/>
    <w:rsid w:val="001C07DF"/>
    <w:rsid w:val="001C49CA"/>
    <w:rsid w:val="001E299A"/>
    <w:rsid w:val="001E59B8"/>
    <w:rsid w:val="001E7A61"/>
    <w:rsid w:val="001F6791"/>
    <w:rsid w:val="00204521"/>
    <w:rsid w:val="00206D95"/>
    <w:rsid w:val="00207F9B"/>
    <w:rsid w:val="00210199"/>
    <w:rsid w:val="00213D1C"/>
    <w:rsid w:val="00214C32"/>
    <w:rsid w:val="00220E21"/>
    <w:rsid w:val="00227F79"/>
    <w:rsid w:val="00236E1E"/>
    <w:rsid w:val="00240ED2"/>
    <w:rsid w:val="00247051"/>
    <w:rsid w:val="002543E7"/>
    <w:rsid w:val="0027144D"/>
    <w:rsid w:val="00273CDA"/>
    <w:rsid w:val="00287A7C"/>
    <w:rsid w:val="002B16DC"/>
    <w:rsid w:val="002B5006"/>
    <w:rsid w:val="002D2C3E"/>
    <w:rsid w:val="002F3BF7"/>
    <w:rsid w:val="003230A8"/>
    <w:rsid w:val="003247C0"/>
    <w:rsid w:val="00324DCA"/>
    <w:rsid w:val="003372D6"/>
    <w:rsid w:val="0034369F"/>
    <w:rsid w:val="003507AD"/>
    <w:rsid w:val="00360651"/>
    <w:rsid w:val="00366A77"/>
    <w:rsid w:val="00371321"/>
    <w:rsid w:val="00372A0A"/>
    <w:rsid w:val="00393BCE"/>
    <w:rsid w:val="003D6BA1"/>
    <w:rsid w:val="003E2D50"/>
    <w:rsid w:val="003E2E0E"/>
    <w:rsid w:val="003F1ED0"/>
    <w:rsid w:val="003F2F12"/>
    <w:rsid w:val="00400D73"/>
    <w:rsid w:val="004023B0"/>
    <w:rsid w:val="0040537E"/>
    <w:rsid w:val="00414C13"/>
    <w:rsid w:val="00415165"/>
    <w:rsid w:val="004521B4"/>
    <w:rsid w:val="00460593"/>
    <w:rsid w:val="00466663"/>
    <w:rsid w:val="00467793"/>
    <w:rsid w:val="004B0954"/>
    <w:rsid w:val="004B3DBB"/>
    <w:rsid w:val="004B46A5"/>
    <w:rsid w:val="004C4899"/>
    <w:rsid w:val="004D63B7"/>
    <w:rsid w:val="004E0340"/>
    <w:rsid w:val="004E0632"/>
    <w:rsid w:val="004E60FA"/>
    <w:rsid w:val="004F27F3"/>
    <w:rsid w:val="004F3D73"/>
    <w:rsid w:val="005035BC"/>
    <w:rsid w:val="00507BF0"/>
    <w:rsid w:val="00526782"/>
    <w:rsid w:val="005320C1"/>
    <w:rsid w:val="00533D5C"/>
    <w:rsid w:val="00534F7F"/>
    <w:rsid w:val="00541729"/>
    <w:rsid w:val="0054551E"/>
    <w:rsid w:val="00545B1C"/>
    <w:rsid w:val="00551032"/>
    <w:rsid w:val="00551930"/>
    <w:rsid w:val="00551B24"/>
    <w:rsid w:val="00564C71"/>
    <w:rsid w:val="00564FD5"/>
    <w:rsid w:val="005678D7"/>
    <w:rsid w:val="00572583"/>
    <w:rsid w:val="005945E0"/>
    <w:rsid w:val="005B5AD0"/>
    <w:rsid w:val="005C2B2B"/>
    <w:rsid w:val="005C713E"/>
    <w:rsid w:val="005D20C8"/>
    <w:rsid w:val="005D7166"/>
    <w:rsid w:val="005E57D5"/>
    <w:rsid w:val="005F39F5"/>
    <w:rsid w:val="005F5391"/>
    <w:rsid w:val="006051D8"/>
    <w:rsid w:val="00611613"/>
    <w:rsid w:val="0061636C"/>
    <w:rsid w:val="0061689B"/>
    <w:rsid w:val="0063499B"/>
    <w:rsid w:val="00635A92"/>
    <w:rsid w:val="0064705C"/>
    <w:rsid w:val="00650FCD"/>
    <w:rsid w:val="00662354"/>
    <w:rsid w:val="00666082"/>
    <w:rsid w:val="00681D06"/>
    <w:rsid w:val="006918EC"/>
    <w:rsid w:val="006A5ACC"/>
    <w:rsid w:val="006C45BA"/>
    <w:rsid w:val="006D4445"/>
    <w:rsid w:val="006D4ECF"/>
    <w:rsid w:val="006E10A5"/>
    <w:rsid w:val="006F1A6C"/>
    <w:rsid w:val="00715C4E"/>
    <w:rsid w:val="007338BD"/>
    <w:rsid w:val="0073606C"/>
    <w:rsid w:val="00743150"/>
    <w:rsid w:val="0074387E"/>
    <w:rsid w:val="00753C62"/>
    <w:rsid w:val="0075616C"/>
    <w:rsid w:val="007618BC"/>
    <w:rsid w:val="00771C04"/>
    <w:rsid w:val="00775957"/>
    <w:rsid w:val="00775FC0"/>
    <w:rsid w:val="0077602E"/>
    <w:rsid w:val="007803D7"/>
    <w:rsid w:val="007821A8"/>
    <w:rsid w:val="007B53A6"/>
    <w:rsid w:val="007C6A8E"/>
    <w:rsid w:val="007D37C5"/>
    <w:rsid w:val="007D4382"/>
    <w:rsid w:val="007F1131"/>
    <w:rsid w:val="007F271D"/>
    <w:rsid w:val="007F67B0"/>
    <w:rsid w:val="00815783"/>
    <w:rsid w:val="00817326"/>
    <w:rsid w:val="008357FF"/>
    <w:rsid w:val="0085093C"/>
    <w:rsid w:val="00853029"/>
    <w:rsid w:val="00857DB6"/>
    <w:rsid w:val="00870615"/>
    <w:rsid w:val="00882D25"/>
    <w:rsid w:val="00891ED2"/>
    <w:rsid w:val="00892E9B"/>
    <w:rsid w:val="00893ABE"/>
    <w:rsid w:val="008A1A59"/>
    <w:rsid w:val="008A229F"/>
    <w:rsid w:val="008C2CEC"/>
    <w:rsid w:val="008C2D3C"/>
    <w:rsid w:val="008C3859"/>
    <w:rsid w:val="008D28E2"/>
    <w:rsid w:val="008D371C"/>
    <w:rsid w:val="008D4B97"/>
    <w:rsid w:val="008E0005"/>
    <w:rsid w:val="008E1B38"/>
    <w:rsid w:val="008E2F08"/>
    <w:rsid w:val="008F1A9B"/>
    <w:rsid w:val="008F6565"/>
    <w:rsid w:val="00905898"/>
    <w:rsid w:val="009058BE"/>
    <w:rsid w:val="00914604"/>
    <w:rsid w:val="0093253C"/>
    <w:rsid w:val="00967BCE"/>
    <w:rsid w:val="00973E5D"/>
    <w:rsid w:val="00982AF3"/>
    <w:rsid w:val="0099561E"/>
    <w:rsid w:val="009B487E"/>
    <w:rsid w:val="009B5EB5"/>
    <w:rsid w:val="009E00CB"/>
    <w:rsid w:val="009E318D"/>
    <w:rsid w:val="009E398E"/>
    <w:rsid w:val="009E6787"/>
    <w:rsid w:val="009F127F"/>
    <w:rsid w:val="00A029DC"/>
    <w:rsid w:val="00A125A4"/>
    <w:rsid w:val="00A20EC3"/>
    <w:rsid w:val="00A354CE"/>
    <w:rsid w:val="00A3787A"/>
    <w:rsid w:val="00A40755"/>
    <w:rsid w:val="00A47D44"/>
    <w:rsid w:val="00A57670"/>
    <w:rsid w:val="00A75D5D"/>
    <w:rsid w:val="00A820F8"/>
    <w:rsid w:val="00A83E38"/>
    <w:rsid w:val="00A84D91"/>
    <w:rsid w:val="00A8697D"/>
    <w:rsid w:val="00A90546"/>
    <w:rsid w:val="00AC5D7B"/>
    <w:rsid w:val="00AE0591"/>
    <w:rsid w:val="00AE28BE"/>
    <w:rsid w:val="00AE5DCE"/>
    <w:rsid w:val="00AE7DBC"/>
    <w:rsid w:val="00AF2F5C"/>
    <w:rsid w:val="00AF31F2"/>
    <w:rsid w:val="00B02129"/>
    <w:rsid w:val="00B06EC8"/>
    <w:rsid w:val="00B20C85"/>
    <w:rsid w:val="00B22550"/>
    <w:rsid w:val="00B25CDB"/>
    <w:rsid w:val="00B31CDC"/>
    <w:rsid w:val="00B326F4"/>
    <w:rsid w:val="00B4231B"/>
    <w:rsid w:val="00B63606"/>
    <w:rsid w:val="00B74AB6"/>
    <w:rsid w:val="00B867CA"/>
    <w:rsid w:val="00B91C12"/>
    <w:rsid w:val="00B93992"/>
    <w:rsid w:val="00B94075"/>
    <w:rsid w:val="00BB6ED5"/>
    <w:rsid w:val="00BC7571"/>
    <w:rsid w:val="00BE0EB4"/>
    <w:rsid w:val="00C02842"/>
    <w:rsid w:val="00C16D99"/>
    <w:rsid w:val="00C2027D"/>
    <w:rsid w:val="00C20D9C"/>
    <w:rsid w:val="00C22B3F"/>
    <w:rsid w:val="00C305C2"/>
    <w:rsid w:val="00C30EC8"/>
    <w:rsid w:val="00C43B21"/>
    <w:rsid w:val="00C5510A"/>
    <w:rsid w:val="00C57BD9"/>
    <w:rsid w:val="00C7621E"/>
    <w:rsid w:val="00C822B1"/>
    <w:rsid w:val="00C919F4"/>
    <w:rsid w:val="00C91E05"/>
    <w:rsid w:val="00C936FF"/>
    <w:rsid w:val="00CA49CA"/>
    <w:rsid w:val="00CA7BA1"/>
    <w:rsid w:val="00CB1A68"/>
    <w:rsid w:val="00CB5101"/>
    <w:rsid w:val="00CC6698"/>
    <w:rsid w:val="00D23714"/>
    <w:rsid w:val="00D365B5"/>
    <w:rsid w:val="00D40223"/>
    <w:rsid w:val="00D55D99"/>
    <w:rsid w:val="00DA5AC0"/>
    <w:rsid w:val="00DB0637"/>
    <w:rsid w:val="00DB122D"/>
    <w:rsid w:val="00DB5809"/>
    <w:rsid w:val="00DC0DBE"/>
    <w:rsid w:val="00DC28BA"/>
    <w:rsid w:val="00DC5143"/>
    <w:rsid w:val="00DD51A4"/>
    <w:rsid w:val="00DD57C9"/>
    <w:rsid w:val="00DF39EB"/>
    <w:rsid w:val="00E22940"/>
    <w:rsid w:val="00E36113"/>
    <w:rsid w:val="00E42875"/>
    <w:rsid w:val="00E57120"/>
    <w:rsid w:val="00E6513C"/>
    <w:rsid w:val="00E816AD"/>
    <w:rsid w:val="00E87FEE"/>
    <w:rsid w:val="00E96B74"/>
    <w:rsid w:val="00EA0C38"/>
    <w:rsid w:val="00EA29AB"/>
    <w:rsid w:val="00EA3A5C"/>
    <w:rsid w:val="00EA79B9"/>
    <w:rsid w:val="00EB7BF8"/>
    <w:rsid w:val="00EC1334"/>
    <w:rsid w:val="00EC5230"/>
    <w:rsid w:val="00ED2AE4"/>
    <w:rsid w:val="00EE15B6"/>
    <w:rsid w:val="00EE17AC"/>
    <w:rsid w:val="00EE3346"/>
    <w:rsid w:val="00EF2B2F"/>
    <w:rsid w:val="00F1690B"/>
    <w:rsid w:val="00F26820"/>
    <w:rsid w:val="00F3022C"/>
    <w:rsid w:val="00F51926"/>
    <w:rsid w:val="00F53362"/>
    <w:rsid w:val="00F557B4"/>
    <w:rsid w:val="00F55E8C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ozgenurkilic2@outlook.com</cp:lastModifiedBy>
  <cp:revision>80</cp:revision>
  <dcterms:created xsi:type="dcterms:W3CDTF">2023-10-08T16:30:00Z</dcterms:created>
  <dcterms:modified xsi:type="dcterms:W3CDTF">2025-09-17T08:34:00Z</dcterms:modified>
</cp:coreProperties>
</file>